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62D7" w14:textId="0F308F14" w:rsidR="00300DDF" w:rsidRDefault="00FB27AF">
      <w:pPr>
        <w:rPr>
          <w:rFonts w:ascii="Segoe UI" w:hAnsi="Segoe UI" w:cs="Segoe UI"/>
          <w:color w:val="FFFFFF"/>
          <w:sz w:val="54"/>
          <w:szCs w:val="54"/>
          <w:shd w:val="clear" w:color="auto" w:fill="03787C"/>
        </w:rPr>
      </w:pPr>
      <w:r>
        <w:rPr>
          <w:rFonts w:ascii="Segoe UI" w:hAnsi="Segoe UI" w:cs="Segoe UI"/>
          <w:color w:val="FFFFFF"/>
          <w:sz w:val="54"/>
          <w:szCs w:val="54"/>
          <w:shd w:val="clear" w:color="auto" w:fill="03787C"/>
        </w:rPr>
        <w:t>Youth Grants</w:t>
      </w:r>
      <w:r w:rsidR="00300DDF">
        <w:rPr>
          <w:rFonts w:ascii="Segoe UI" w:hAnsi="Segoe UI" w:cs="Segoe UI"/>
          <w:color w:val="FFFFFF"/>
          <w:sz w:val="54"/>
          <w:szCs w:val="54"/>
          <w:shd w:val="clear" w:color="auto" w:fill="03787C"/>
        </w:rPr>
        <w:t xml:space="preserve"> Application </w:t>
      </w:r>
      <w:r>
        <w:rPr>
          <w:rFonts w:ascii="Segoe UI" w:hAnsi="Segoe UI" w:cs="Segoe UI"/>
          <w:color w:val="FFFFFF"/>
          <w:sz w:val="54"/>
          <w:szCs w:val="54"/>
          <w:shd w:val="clear" w:color="auto" w:fill="03787C"/>
        </w:rPr>
        <w:t xml:space="preserve">2024 </w:t>
      </w:r>
    </w:p>
    <w:p w14:paraId="78E8A064" w14:textId="77777777" w:rsidR="00300DDF" w:rsidRDefault="00300DDF" w:rsidP="00300DDF"/>
    <w:p w14:paraId="25E71CD8" w14:textId="77777777" w:rsidR="00300DDF" w:rsidRDefault="00300DDF" w:rsidP="00300DDF"/>
    <w:p w14:paraId="7B3E5CE1" w14:textId="391CE664" w:rsidR="00AE7ECB" w:rsidRDefault="00300DDF" w:rsidP="00AE7ECB">
      <w:r>
        <w:rPr>
          <w:sz w:val="28"/>
          <w:szCs w:val="28"/>
        </w:rPr>
        <w:t>D</w:t>
      </w:r>
      <w:r w:rsidRPr="00300DDF">
        <w:rPr>
          <w:sz w:val="28"/>
          <w:szCs w:val="28"/>
        </w:rPr>
        <w:t xml:space="preserve">eadline for submission </w:t>
      </w:r>
      <w:r w:rsidR="00AE7ECB">
        <w:rPr>
          <w:rFonts w:ascii="Segoe UI" w:hAnsi="Segoe UI" w:cs="Segoe UI"/>
          <w:b/>
          <w:bCs/>
          <w:color w:val="212121"/>
          <w:sz w:val="21"/>
          <w:szCs w:val="21"/>
        </w:rPr>
        <w:t xml:space="preserve">Deadline for submission 12pm </w:t>
      </w:r>
      <w:r w:rsidR="00FB27AF">
        <w:rPr>
          <w:rFonts w:ascii="Segoe UI" w:hAnsi="Segoe UI" w:cs="Segoe UI"/>
          <w:b/>
          <w:bCs/>
          <w:color w:val="212121"/>
          <w:sz w:val="21"/>
          <w:szCs w:val="21"/>
        </w:rPr>
        <w:t>13</w:t>
      </w:r>
      <w:r w:rsidR="00FB27AF" w:rsidRPr="00FB27AF">
        <w:rPr>
          <w:rFonts w:ascii="Segoe UI" w:hAnsi="Segoe UI" w:cs="Segoe UI"/>
          <w:b/>
          <w:bCs/>
          <w:color w:val="212121"/>
          <w:sz w:val="21"/>
          <w:szCs w:val="21"/>
          <w:vertAlign w:val="superscript"/>
        </w:rPr>
        <w:t>th</w:t>
      </w:r>
      <w:r w:rsidR="00FB27AF">
        <w:rPr>
          <w:rFonts w:ascii="Segoe UI" w:hAnsi="Segoe UI" w:cs="Segoe UI"/>
          <w:b/>
          <w:bCs/>
          <w:color w:val="212121"/>
          <w:sz w:val="21"/>
          <w:szCs w:val="21"/>
        </w:rPr>
        <w:t xml:space="preserve"> May 2024 </w:t>
      </w:r>
    </w:p>
    <w:p w14:paraId="160D3CE4" w14:textId="77777777" w:rsidR="0016049A" w:rsidRPr="0016049A" w:rsidRDefault="0016049A">
      <w:pPr>
        <w:rPr>
          <w:b/>
          <w:bCs/>
          <w:sz w:val="28"/>
          <w:szCs w:val="28"/>
        </w:rPr>
      </w:pPr>
    </w:p>
    <w:p w14:paraId="3F62974E" w14:textId="0F35A391" w:rsidR="00300DDF" w:rsidRPr="00300DDF" w:rsidRDefault="00300DDF">
      <w:pPr>
        <w:rPr>
          <w:sz w:val="36"/>
          <w:szCs w:val="36"/>
        </w:rPr>
      </w:pPr>
      <w:r>
        <w:rPr>
          <w:sz w:val="36"/>
          <w:szCs w:val="36"/>
        </w:rPr>
        <w:t>Please follow the l</w:t>
      </w:r>
      <w:r w:rsidRPr="00300DDF">
        <w:rPr>
          <w:sz w:val="36"/>
          <w:szCs w:val="36"/>
        </w:rPr>
        <w:t>ink below:</w:t>
      </w:r>
    </w:p>
    <w:p w14:paraId="4B66C82C" w14:textId="77777777" w:rsidR="00300DDF" w:rsidRDefault="00300DDF"/>
    <w:p w14:paraId="09551106" w14:textId="77777777" w:rsidR="00AE7ECB" w:rsidRDefault="00AE7ECB" w:rsidP="00AE7ECB"/>
    <w:p w14:paraId="4F2D0F96" w14:textId="77777777" w:rsidR="00FB27AF" w:rsidRDefault="00FB27AF" w:rsidP="00FB27AF">
      <w:hyperlink r:id="rId4" w:history="1">
        <w:r>
          <w:rPr>
            <w:rStyle w:val="Hyperlink"/>
          </w:rPr>
          <w:t>https://forms.office.co</w:t>
        </w:r>
        <w:r>
          <w:rPr>
            <w:rStyle w:val="Hyperlink"/>
          </w:rPr>
          <w:t>m/e/dguDKX4hhE</w:t>
        </w:r>
      </w:hyperlink>
    </w:p>
    <w:p w14:paraId="1F7AC6A8" w14:textId="7718D43C" w:rsidR="00AE7ECB" w:rsidRDefault="00AE7ECB" w:rsidP="00AE7ECB"/>
    <w:p w14:paraId="3C210589" w14:textId="6E2BFF87" w:rsidR="00300DDF" w:rsidRDefault="00300DDF"/>
    <w:p w14:paraId="40932FBD" w14:textId="699B4E55" w:rsidR="00300DDF" w:rsidRPr="00300DDF" w:rsidRDefault="00300DDF" w:rsidP="00300DDF"/>
    <w:p w14:paraId="13A987E4" w14:textId="77777777" w:rsidR="00301A58" w:rsidRPr="00301A58" w:rsidRDefault="00301A58" w:rsidP="00301A58">
      <w:pPr>
        <w:rPr>
          <w:sz w:val="28"/>
          <w:szCs w:val="28"/>
        </w:rPr>
      </w:pPr>
      <w:r w:rsidRPr="00301A58">
        <w:rPr>
          <w:sz w:val="28"/>
          <w:szCs w:val="28"/>
        </w:rPr>
        <w:t>Any applications not submitted via the above online form will not be considered.</w:t>
      </w:r>
    </w:p>
    <w:p w14:paraId="4902ACAC" w14:textId="77777777" w:rsidR="0016049A" w:rsidRDefault="0016049A" w:rsidP="0016049A">
      <w:pPr>
        <w:rPr>
          <w:b/>
          <w:bCs/>
          <w:sz w:val="28"/>
          <w:szCs w:val="28"/>
        </w:rPr>
      </w:pPr>
    </w:p>
    <w:p w14:paraId="37B87C60" w14:textId="77777777" w:rsidR="00417804" w:rsidRDefault="00417804" w:rsidP="0016049A">
      <w:pPr>
        <w:rPr>
          <w:i/>
          <w:iCs/>
          <w:sz w:val="28"/>
          <w:szCs w:val="28"/>
        </w:rPr>
      </w:pPr>
    </w:p>
    <w:p w14:paraId="5D49C213" w14:textId="4BF11C48" w:rsidR="00300DDF" w:rsidRDefault="00300DDF" w:rsidP="00300DDF"/>
    <w:p w14:paraId="70F6028A" w14:textId="77777777" w:rsidR="00301A58" w:rsidRPr="00300DDF" w:rsidRDefault="00301A58"/>
    <w:sectPr w:rsidR="00301A58" w:rsidRPr="00300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DF"/>
    <w:rsid w:val="000021F9"/>
    <w:rsid w:val="0016049A"/>
    <w:rsid w:val="00300DDF"/>
    <w:rsid w:val="00301A58"/>
    <w:rsid w:val="00417804"/>
    <w:rsid w:val="00513C12"/>
    <w:rsid w:val="005173EC"/>
    <w:rsid w:val="00544918"/>
    <w:rsid w:val="00571C6D"/>
    <w:rsid w:val="00630E0F"/>
    <w:rsid w:val="00AE7ECB"/>
    <w:rsid w:val="00C93B66"/>
    <w:rsid w:val="00EF4417"/>
    <w:rsid w:val="00F20E05"/>
    <w:rsid w:val="00FA3183"/>
    <w:rsid w:val="00F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963EB"/>
  <w15:chartTrackingRefBased/>
  <w15:docId w15:val="{63F5BE71-72DF-4AE0-861C-F2CBDC32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D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0DD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s%3A%2F%2Fforms.office.com%2Fe%2FdguDKX4hhE&amp;data=05%7C02%7CEllie.Ramage%40cheshirewestandchester.gov.uk%7Cd4c32092c0b14438f32b08dc5ae9fcec%7Ccdb92d1023cb4ac1a9b334f4faaa2851%7C0%7C0%7C638485208214247191%7CUnknown%7CTWFpbGZsb3d8eyJWIjoiMC4wLjAwMDAiLCJQIjoiV2luMzIiLCJBTiI6Ik1haWwiLCJXVCI6Mn0%3D%7C0%7C%7C%7C&amp;sdata=2pnF20dy3MTKuY109vo018jjk%2B3%2F24Jf1JoO67suXW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RAMAGE, Ellie</dc:creator>
  <cp:keywords/>
  <dc:description/>
  <cp:lastModifiedBy>RAMAGE, Ellie</cp:lastModifiedBy>
  <cp:revision>5</cp:revision>
  <dcterms:created xsi:type="dcterms:W3CDTF">2024-04-15T10:18:00Z</dcterms:created>
  <dcterms:modified xsi:type="dcterms:W3CDTF">2024-04-15T10:20:00Z</dcterms:modified>
</cp:coreProperties>
</file>